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CF9D" w14:textId="31648893" w:rsidR="00AB639F" w:rsidRDefault="00AB639F" w:rsidP="00C25A77">
      <w:pPr>
        <w:rPr>
          <w:b/>
          <w:i/>
          <w:sz w:val="52"/>
          <w:szCs w:val="52"/>
          <w:u w:val="single"/>
        </w:rPr>
      </w:pPr>
      <w:r w:rsidRPr="00AB639F">
        <w:rPr>
          <w:noProof/>
          <w:sz w:val="48"/>
          <w:szCs w:val="48"/>
        </w:rPr>
        <w:drawing>
          <wp:inline distT="0" distB="0" distL="0" distR="0" wp14:anchorId="0F09CFB5" wp14:editId="0F09CFB6">
            <wp:extent cx="1257300" cy="1019175"/>
            <wp:effectExtent l="19050" t="0" r="0" b="0"/>
            <wp:docPr id="1" name="Bild 1" descr="borla¦ê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la¦ên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 </w:t>
      </w:r>
      <w:r w:rsidR="00851617">
        <w:rPr>
          <w:b/>
          <w:i/>
          <w:sz w:val="52"/>
          <w:szCs w:val="52"/>
          <w:u w:val="single"/>
        </w:rPr>
        <w:t>Friskis &amp;</w:t>
      </w:r>
      <w:r w:rsidRPr="00AB639F">
        <w:rPr>
          <w:b/>
          <w:i/>
          <w:sz w:val="52"/>
          <w:szCs w:val="52"/>
          <w:u w:val="single"/>
        </w:rPr>
        <w:t xml:space="preserve"> Svettis</w:t>
      </w:r>
      <w:r w:rsidR="00E01F87">
        <w:rPr>
          <w:b/>
          <w:i/>
          <w:sz w:val="52"/>
          <w:szCs w:val="52"/>
          <w:u w:val="single"/>
        </w:rPr>
        <w:t xml:space="preserve"> </w:t>
      </w:r>
      <w:r w:rsidR="00C25A77" w:rsidRPr="00C25A77">
        <w:rPr>
          <w:b/>
          <w:i/>
          <w:sz w:val="52"/>
          <w:szCs w:val="52"/>
        </w:rPr>
        <w:tab/>
      </w:r>
      <w:r w:rsidR="00C25A77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4EB36512" wp14:editId="533939A1">
            <wp:extent cx="1065530" cy="791845"/>
            <wp:effectExtent l="0" t="0" r="1270" b="8255"/>
            <wp:docPr id="2" name="Bild 2" descr="http://borlange.friskissvettis.se/images/default-source/default-album/logo.png?sfvrsn=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rlange.friskissvettis.se/images/default-source/default-album/logo.png?sfvrsn=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1A7B" w14:textId="77777777" w:rsidR="00C25A77" w:rsidRDefault="00C25A77" w:rsidP="00C25A77">
      <w:pPr>
        <w:rPr>
          <w:b/>
          <w:i/>
          <w:sz w:val="52"/>
          <w:szCs w:val="52"/>
          <w:u w:val="single"/>
        </w:rPr>
      </w:pPr>
    </w:p>
    <w:p w14:paraId="22FBEF6D" w14:textId="77777777" w:rsidR="00C25A77" w:rsidRDefault="00C25A77" w:rsidP="00C25A77">
      <w:pPr>
        <w:rPr>
          <w:b/>
          <w:i/>
          <w:sz w:val="52"/>
          <w:szCs w:val="52"/>
          <w:u w:val="single"/>
        </w:rPr>
      </w:pPr>
    </w:p>
    <w:p w14:paraId="7260475F" w14:textId="5A7B4446" w:rsidR="00C25A77" w:rsidRDefault="000C02E3" w:rsidP="00AE7216">
      <w:pPr>
        <w:rPr>
          <w:sz w:val="32"/>
          <w:szCs w:val="32"/>
        </w:rPr>
      </w:pPr>
      <w:r>
        <w:rPr>
          <w:sz w:val="32"/>
          <w:szCs w:val="32"/>
        </w:rPr>
        <w:t>Trafikverkets fritidsförening i Borlänge</w:t>
      </w:r>
      <w:r w:rsidR="00AE7216" w:rsidRPr="00AE7216">
        <w:rPr>
          <w:sz w:val="32"/>
          <w:szCs w:val="32"/>
        </w:rPr>
        <w:t xml:space="preserve"> </w:t>
      </w:r>
      <w:r w:rsidR="008C07B0">
        <w:rPr>
          <w:sz w:val="32"/>
          <w:szCs w:val="32"/>
        </w:rPr>
        <w:t xml:space="preserve">fortsätter att </w:t>
      </w:r>
      <w:r w:rsidR="00AE7216" w:rsidRPr="00AE7216">
        <w:rPr>
          <w:sz w:val="32"/>
          <w:szCs w:val="32"/>
        </w:rPr>
        <w:t>erbjud</w:t>
      </w:r>
      <w:r w:rsidR="008C07B0">
        <w:rPr>
          <w:sz w:val="32"/>
          <w:szCs w:val="32"/>
        </w:rPr>
        <w:t>a</w:t>
      </w:r>
      <w:r w:rsidR="00AE7216" w:rsidRPr="00AE7216">
        <w:rPr>
          <w:sz w:val="32"/>
          <w:szCs w:val="32"/>
        </w:rPr>
        <w:t xml:space="preserve"> sina medle</w:t>
      </w:r>
      <w:r>
        <w:rPr>
          <w:sz w:val="32"/>
          <w:szCs w:val="32"/>
        </w:rPr>
        <w:t xml:space="preserve">mmar </w:t>
      </w:r>
      <w:r w:rsidR="00AE7216" w:rsidRPr="00AE7216">
        <w:rPr>
          <w:sz w:val="32"/>
          <w:szCs w:val="32"/>
        </w:rPr>
        <w:t xml:space="preserve">att delta kostnadsfritt på </w:t>
      </w:r>
      <w:r w:rsidR="00C25A77" w:rsidRPr="00C25A77">
        <w:rPr>
          <w:b/>
          <w:sz w:val="32"/>
          <w:szCs w:val="32"/>
        </w:rPr>
        <w:t>valfritt pass</w:t>
      </w:r>
      <w:r w:rsidR="008C07B0">
        <w:rPr>
          <w:sz w:val="32"/>
          <w:szCs w:val="32"/>
        </w:rPr>
        <w:t xml:space="preserve">, bokningsbart eller öppet pass </w:t>
      </w:r>
      <w:r w:rsidR="00C25A77">
        <w:rPr>
          <w:sz w:val="32"/>
          <w:szCs w:val="32"/>
        </w:rPr>
        <w:t xml:space="preserve">enligt aktuellt schema </w:t>
      </w:r>
      <w:r w:rsidR="00AE7216" w:rsidRPr="00AE7216">
        <w:rPr>
          <w:sz w:val="32"/>
          <w:szCs w:val="32"/>
        </w:rPr>
        <w:t>på Friskis &amp; Svettis, Skomakargatan 5 i Borlänge.</w:t>
      </w:r>
      <w:r w:rsidR="00C25A77">
        <w:rPr>
          <w:sz w:val="32"/>
          <w:szCs w:val="32"/>
        </w:rPr>
        <w:t xml:space="preserve"> </w:t>
      </w:r>
    </w:p>
    <w:p w14:paraId="5884F9FC" w14:textId="77777777" w:rsidR="00C25A77" w:rsidRDefault="00C25A77" w:rsidP="00AE7216">
      <w:pPr>
        <w:rPr>
          <w:sz w:val="32"/>
          <w:szCs w:val="32"/>
        </w:rPr>
      </w:pPr>
    </w:p>
    <w:p w14:paraId="0F09CF9F" w14:textId="73FFF985" w:rsidR="00AE7216" w:rsidRDefault="00C25A77" w:rsidP="00AE7216">
      <w:pPr>
        <w:rPr>
          <w:sz w:val="32"/>
          <w:szCs w:val="32"/>
        </w:rPr>
      </w:pPr>
      <w:r>
        <w:rPr>
          <w:sz w:val="32"/>
          <w:szCs w:val="32"/>
        </w:rPr>
        <w:t>Deltagande i bokningsbara pass är endast i mån av plats och man ringer till F&amp;S</w:t>
      </w:r>
      <w:r w:rsidRPr="00BD0C21">
        <w:rPr>
          <w:sz w:val="32"/>
          <w:szCs w:val="32"/>
        </w:rPr>
        <w:t xml:space="preserve"> före passet för att kolla om det finns plats, telefon 0243-188 46</w:t>
      </w:r>
      <w:r w:rsidR="0091765D">
        <w:rPr>
          <w:sz w:val="32"/>
          <w:szCs w:val="32"/>
        </w:rPr>
        <w:t>.</w:t>
      </w:r>
    </w:p>
    <w:p w14:paraId="0F09CFA0" w14:textId="77777777" w:rsidR="00AE7216" w:rsidRPr="00AE7216" w:rsidRDefault="00AE7216" w:rsidP="00AE7216">
      <w:pPr>
        <w:rPr>
          <w:sz w:val="32"/>
          <w:szCs w:val="32"/>
        </w:rPr>
      </w:pPr>
    </w:p>
    <w:p w14:paraId="0F09CFA2" w14:textId="3489BACA" w:rsidR="00AE7216" w:rsidRDefault="00AE7216" w:rsidP="00AE7216">
      <w:pPr>
        <w:rPr>
          <w:sz w:val="32"/>
          <w:szCs w:val="32"/>
        </w:rPr>
      </w:pPr>
      <w:r w:rsidRPr="00AE7216">
        <w:rPr>
          <w:b/>
          <w:sz w:val="32"/>
          <w:szCs w:val="32"/>
        </w:rPr>
        <w:t xml:space="preserve">OBS! Detta får nyttjas </w:t>
      </w:r>
      <w:r w:rsidRPr="00AE7216">
        <w:rPr>
          <w:b/>
          <w:sz w:val="32"/>
          <w:szCs w:val="32"/>
          <w:u w:val="single"/>
        </w:rPr>
        <w:t>max 1 gång/vecka</w:t>
      </w:r>
      <w:r w:rsidRPr="00AE7216">
        <w:rPr>
          <w:b/>
          <w:sz w:val="32"/>
          <w:szCs w:val="32"/>
        </w:rPr>
        <w:t xml:space="preserve"> </w:t>
      </w:r>
      <w:r w:rsidR="008C07B0">
        <w:rPr>
          <w:b/>
          <w:sz w:val="32"/>
          <w:szCs w:val="32"/>
        </w:rPr>
        <w:t xml:space="preserve">och gäller endast medlemmar och gäller enbart pass enligt ovan. Medlemmar har </w:t>
      </w:r>
      <w:r w:rsidR="008C07B0" w:rsidRPr="00F3419F">
        <w:rPr>
          <w:b/>
          <w:sz w:val="32"/>
          <w:szCs w:val="32"/>
          <w:u w:val="single"/>
        </w:rPr>
        <w:t>inte</w:t>
      </w:r>
      <w:r w:rsidR="008C07B0">
        <w:rPr>
          <w:b/>
          <w:sz w:val="32"/>
          <w:szCs w:val="32"/>
        </w:rPr>
        <w:t xml:space="preserve"> rätt att nyttja gymmet kostnadsfritt.</w:t>
      </w:r>
    </w:p>
    <w:p w14:paraId="0F09CFAF" w14:textId="77777777" w:rsidR="00AE7216" w:rsidRDefault="00AE7216" w:rsidP="00AE7216">
      <w:pPr>
        <w:rPr>
          <w:sz w:val="32"/>
          <w:szCs w:val="32"/>
        </w:rPr>
      </w:pPr>
    </w:p>
    <w:p w14:paraId="0F09CFB0" w14:textId="2321BB46" w:rsidR="00AE7216" w:rsidRPr="000F6965" w:rsidRDefault="00AE7216" w:rsidP="00AE7216">
      <w:pPr>
        <w:rPr>
          <w:sz w:val="32"/>
          <w:szCs w:val="32"/>
        </w:rPr>
      </w:pPr>
      <w:r>
        <w:rPr>
          <w:sz w:val="32"/>
          <w:szCs w:val="32"/>
        </w:rPr>
        <w:t>Du som är medlem i fritid</w:t>
      </w:r>
      <w:r w:rsidR="005A1D62">
        <w:rPr>
          <w:sz w:val="32"/>
          <w:szCs w:val="32"/>
        </w:rPr>
        <w:t>sföre</w:t>
      </w:r>
      <w:r w:rsidR="001D176C">
        <w:rPr>
          <w:sz w:val="32"/>
          <w:szCs w:val="32"/>
        </w:rPr>
        <w:t>ningen</w:t>
      </w:r>
      <w:r>
        <w:rPr>
          <w:sz w:val="32"/>
          <w:szCs w:val="32"/>
        </w:rPr>
        <w:t xml:space="preserve"> skriver upp ditt namn</w:t>
      </w:r>
      <w:r w:rsidR="000F6965">
        <w:rPr>
          <w:sz w:val="32"/>
          <w:szCs w:val="32"/>
        </w:rPr>
        <w:t>, enhet och datum</w:t>
      </w:r>
      <w:r w:rsidR="00FC5C85">
        <w:rPr>
          <w:sz w:val="32"/>
          <w:szCs w:val="32"/>
        </w:rPr>
        <w:t xml:space="preserve"> </w:t>
      </w:r>
      <w:r>
        <w:rPr>
          <w:sz w:val="32"/>
          <w:szCs w:val="32"/>
        </w:rPr>
        <w:t>i en pärm som finns i receptionen hos F&amp;S.</w:t>
      </w:r>
      <w:r w:rsidR="001D176C" w:rsidRPr="001D176C">
        <w:rPr>
          <w:sz w:val="32"/>
          <w:szCs w:val="32"/>
        </w:rPr>
        <w:t xml:space="preserve"> </w:t>
      </w:r>
      <w:r w:rsidR="001D176C" w:rsidRPr="000F6965">
        <w:rPr>
          <w:b/>
          <w:sz w:val="32"/>
          <w:szCs w:val="32"/>
        </w:rPr>
        <w:t>Skriv</w:t>
      </w:r>
      <w:r w:rsidR="001D176C">
        <w:rPr>
          <w:sz w:val="32"/>
          <w:szCs w:val="32"/>
        </w:rPr>
        <w:t xml:space="preserve"> </w:t>
      </w:r>
      <w:r w:rsidR="001D176C" w:rsidRPr="004405B3">
        <w:rPr>
          <w:b/>
          <w:sz w:val="32"/>
          <w:szCs w:val="32"/>
        </w:rPr>
        <w:t>tydligt och läsbart</w:t>
      </w:r>
      <w:r w:rsidR="000F6965">
        <w:rPr>
          <w:b/>
          <w:sz w:val="32"/>
          <w:szCs w:val="32"/>
        </w:rPr>
        <w:t xml:space="preserve">. </w:t>
      </w:r>
      <w:r w:rsidR="000F6965" w:rsidRPr="000F6965">
        <w:rPr>
          <w:sz w:val="32"/>
          <w:szCs w:val="32"/>
        </w:rPr>
        <w:t>Du behöver inte skriva passerkortnummer</w:t>
      </w:r>
      <w:r w:rsidR="001D176C" w:rsidRPr="000F6965">
        <w:rPr>
          <w:sz w:val="32"/>
          <w:szCs w:val="32"/>
        </w:rPr>
        <w:t>.</w:t>
      </w:r>
    </w:p>
    <w:p w14:paraId="0F09CFB1" w14:textId="77777777" w:rsidR="00AE7216" w:rsidRDefault="00AE7216" w:rsidP="00AE7216">
      <w:pPr>
        <w:rPr>
          <w:sz w:val="32"/>
          <w:szCs w:val="32"/>
        </w:rPr>
      </w:pPr>
    </w:p>
    <w:p w14:paraId="0F09CFB3" w14:textId="77777777" w:rsidR="0035743D" w:rsidRDefault="0035743D" w:rsidP="00AE7216">
      <w:pPr>
        <w:rPr>
          <w:sz w:val="32"/>
          <w:szCs w:val="32"/>
        </w:rPr>
      </w:pPr>
    </w:p>
    <w:p w14:paraId="0F09CFB4" w14:textId="77777777" w:rsidR="00AE7216" w:rsidRDefault="00467357" w:rsidP="00AE7216">
      <w:pPr>
        <w:rPr>
          <w:sz w:val="32"/>
          <w:szCs w:val="32"/>
        </w:rPr>
      </w:pPr>
      <w:r>
        <w:rPr>
          <w:sz w:val="32"/>
          <w:szCs w:val="32"/>
        </w:rPr>
        <w:t xml:space="preserve">Har du någon fundering, kontakta </w:t>
      </w:r>
      <w:r w:rsidR="0035743D">
        <w:rPr>
          <w:sz w:val="32"/>
          <w:szCs w:val="32"/>
        </w:rPr>
        <w:t>Ylva Grufman 010</w:t>
      </w:r>
      <w:r w:rsidR="00952E92">
        <w:rPr>
          <w:sz w:val="32"/>
          <w:szCs w:val="32"/>
        </w:rPr>
        <w:t>-</w:t>
      </w:r>
      <w:r w:rsidR="0035743D">
        <w:rPr>
          <w:sz w:val="32"/>
          <w:szCs w:val="32"/>
        </w:rPr>
        <w:t>123 19</w:t>
      </w:r>
      <w:r w:rsidR="00952E92">
        <w:rPr>
          <w:sz w:val="32"/>
          <w:szCs w:val="32"/>
        </w:rPr>
        <w:t xml:space="preserve"> </w:t>
      </w:r>
      <w:r w:rsidR="0035743D">
        <w:rPr>
          <w:sz w:val="32"/>
          <w:szCs w:val="32"/>
        </w:rPr>
        <w:t>48</w:t>
      </w:r>
      <w:r>
        <w:rPr>
          <w:sz w:val="32"/>
          <w:szCs w:val="32"/>
        </w:rPr>
        <w:t>.</w:t>
      </w:r>
    </w:p>
    <w:sectPr w:rsidR="00AE7216" w:rsidSect="00D276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CFB9" w14:textId="77777777" w:rsidR="00CA5531" w:rsidRDefault="00CA5531" w:rsidP="00AE7216">
      <w:r>
        <w:separator/>
      </w:r>
    </w:p>
  </w:endnote>
  <w:endnote w:type="continuationSeparator" w:id="0">
    <w:p w14:paraId="0F09CFBA" w14:textId="77777777" w:rsidR="00CA5531" w:rsidRDefault="00CA5531" w:rsidP="00A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CFB7" w14:textId="77777777" w:rsidR="00CA5531" w:rsidRDefault="00CA5531" w:rsidP="00AE7216">
      <w:r>
        <w:separator/>
      </w:r>
    </w:p>
  </w:footnote>
  <w:footnote w:type="continuationSeparator" w:id="0">
    <w:p w14:paraId="0F09CFB8" w14:textId="77777777" w:rsidR="00CA5531" w:rsidRDefault="00CA5531" w:rsidP="00AE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31E1"/>
    <w:multiLevelType w:val="hybridMultilevel"/>
    <w:tmpl w:val="694CFF1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16"/>
    <w:rsid w:val="00083327"/>
    <w:rsid w:val="00097C00"/>
    <w:rsid w:val="000C02E3"/>
    <w:rsid w:val="000F6965"/>
    <w:rsid w:val="00105500"/>
    <w:rsid w:val="00182EE3"/>
    <w:rsid w:val="001D176C"/>
    <w:rsid w:val="001E0D96"/>
    <w:rsid w:val="00242489"/>
    <w:rsid w:val="00260022"/>
    <w:rsid w:val="0028547A"/>
    <w:rsid w:val="0035743D"/>
    <w:rsid w:val="00370BE9"/>
    <w:rsid w:val="003B21F2"/>
    <w:rsid w:val="003E6B6F"/>
    <w:rsid w:val="00411C93"/>
    <w:rsid w:val="004405B3"/>
    <w:rsid w:val="0045598B"/>
    <w:rsid w:val="00467357"/>
    <w:rsid w:val="004D6387"/>
    <w:rsid w:val="004F2E1D"/>
    <w:rsid w:val="00512657"/>
    <w:rsid w:val="00520974"/>
    <w:rsid w:val="0052212B"/>
    <w:rsid w:val="00592E38"/>
    <w:rsid w:val="005A1D62"/>
    <w:rsid w:val="005C528D"/>
    <w:rsid w:val="005D4C41"/>
    <w:rsid w:val="00692B3E"/>
    <w:rsid w:val="006A0374"/>
    <w:rsid w:val="006B13FD"/>
    <w:rsid w:val="006D7576"/>
    <w:rsid w:val="00701687"/>
    <w:rsid w:val="00736AC8"/>
    <w:rsid w:val="007D2CF0"/>
    <w:rsid w:val="00802CE1"/>
    <w:rsid w:val="00851617"/>
    <w:rsid w:val="008A00DF"/>
    <w:rsid w:val="008C07B0"/>
    <w:rsid w:val="00915CE9"/>
    <w:rsid w:val="0091765D"/>
    <w:rsid w:val="00952E92"/>
    <w:rsid w:val="009E7251"/>
    <w:rsid w:val="00A14EB6"/>
    <w:rsid w:val="00A161AF"/>
    <w:rsid w:val="00A26E20"/>
    <w:rsid w:val="00A86830"/>
    <w:rsid w:val="00AB639F"/>
    <w:rsid w:val="00AC3E66"/>
    <w:rsid w:val="00AE7216"/>
    <w:rsid w:val="00B17B38"/>
    <w:rsid w:val="00BD0C21"/>
    <w:rsid w:val="00C25A77"/>
    <w:rsid w:val="00C35617"/>
    <w:rsid w:val="00C84520"/>
    <w:rsid w:val="00CA5531"/>
    <w:rsid w:val="00CA5C14"/>
    <w:rsid w:val="00CB784F"/>
    <w:rsid w:val="00D112BD"/>
    <w:rsid w:val="00D27676"/>
    <w:rsid w:val="00D601FA"/>
    <w:rsid w:val="00DB4383"/>
    <w:rsid w:val="00DC7FBA"/>
    <w:rsid w:val="00E01F87"/>
    <w:rsid w:val="00E03FA9"/>
    <w:rsid w:val="00E47D79"/>
    <w:rsid w:val="00E660A2"/>
    <w:rsid w:val="00EF1635"/>
    <w:rsid w:val="00EF4789"/>
    <w:rsid w:val="00F3419F"/>
    <w:rsid w:val="00F914B9"/>
    <w:rsid w:val="00FB33F3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CF9D"/>
  <w15:docId w15:val="{09E92AF3-3B6D-47C4-BB1E-BCFD76D8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AE72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E72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AE72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E72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63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639F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BD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orlange.friskissvettis.se/he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A6147F28D1CC4C4AA6AF12D65AD89AAD" ma:contentTypeVersion="8" ma:contentTypeDescription="Skapa ett nytt dokument." ma:contentTypeScope="" ma:versionID="17b457613f0e2f8cf01c5e56098b24d2">
  <xsd:schema xmlns:xsd="http://www.w3.org/2001/XMLSchema" xmlns:xs="http://www.w3.org/2001/XMLSchema" xmlns:p="http://schemas.microsoft.com/office/2006/metadata/properties" xmlns:ns1="Trafikverket" xmlns:ns3="ce862b0c-cd8b-4600-be97-bb258abe8248" xmlns:ns4="d52e5fb3-7285-403b-83d8-a2549459bc99" xmlns:ns5="http://schemas.microsoft.com/sharepoint/v4" targetNamespace="http://schemas.microsoft.com/office/2006/metadata/properties" ma:root="true" ma:fieldsID="c5085fedf1fca456f06ff43c6dfc83c3" ns1:_="" ns3:_="" ns4:_="" ns5:_="">
    <xsd:import namespace="Trafikverket"/>
    <xsd:import namespace="ce862b0c-cd8b-4600-be97-bb258abe8248"/>
    <xsd:import namespace="d52e5fb3-7285-403b-83d8-a2549459bc9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Uploaded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  <xsd:element ref="ns4:SharedWithUs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62b0c-cd8b-4600-be97-bb258abe8248" elementFormDefault="qualified">
    <xsd:import namespace="http://schemas.microsoft.com/office/2006/documentManagement/types"/>
    <xsd:import namespace="http://schemas.microsoft.com/office/infopath/2007/PartnerControls"/>
    <xsd:element name="TrvUploadedDocumentTypeTaxHTField0" ma:index="13" ma:taxonomy="true" ma:internalName="TrvUploadedDocumentTypeTaxHTField0" ma:taxonomyFieldName="TrvUploadedDocumentType" ma:displayName="Dokumenttyp för uppladdade dokument" ma:readOnly="false" ma:default="148;#UPPLADDAT DOKUMENT|7c5b34d8-57da-44ed-9451-2f10a78af863" ma:fieldId="{eb96df49-af7b-4885-ae87-85b965eb0ad2}" ma:sspId="56b52474-2a4b-42ac-ac16-0a67cba4e670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866e644f-bd87-439d-9cdd-ab48460c3c29}" ma:internalName="TaxCatchAll" ma:showField="CatchAllData" ma:web="ce862b0c-cd8b-4600-be97-bb258abe8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866e644f-bd87-439d-9cdd-ab48460c3c29}" ma:internalName="TaxCatchAllLabel" ma:readOnly="true" ma:showField="CatchAllDataLabel" ma:web="ce862b0c-cd8b-4600-be97-bb258abe8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7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e5fb3-7285-403b-83d8-a2549459b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62b0c-cd8b-4600-be97-bb258abe8248">
      <Value>26</Value>
    </TaxCatchAll>
    <Dokumentdatum_x0020_NY xmlns="Trafikverket">2020-09-02T22:00:00+00:00</Dokumentdatum_x0020_NY>
    <Skapat_x0020_av_x0020_NY xmlns="Trafikverket">Sofia Meyer, PLev</Skapat_x0020_av_x0020_NY>
    <TrvUploadedDocumentTypeTaxHTField0 xmlns="ce862b0c-cd8b-4600-be97-bb258abe82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ARBETSMATERIAL</TermName>
          <TermId xmlns="http://schemas.microsoft.com/office/infopath/2007/PartnerControls">a2894791-a90f-4fd8-bd38-5426c743cb42</TermId>
        </TermInfo>
      </Terms>
    </TrvUploadedDocumentTypeTaxHTField0>
    <TRVversionNY xmlns="Trafikverket">1.0</TRVversionNY>
    <TrvConfidentialityLevelTaxHTField0 xmlns="ce862b0c-cd8b-4600-be97-bb258abe8248">
      <Terms xmlns="http://schemas.microsoft.com/office/infopath/2007/PartnerControls"/>
    </TrvConfidentialityLevel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EFCA5BD-22C4-4077-938C-6E0468D4E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ce862b0c-cd8b-4600-be97-bb258abe8248"/>
    <ds:schemaRef ds:uri="d52e5fb3-7285-403b-83d8-a2549459bc9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92AB0-12D1-48B7-9C48-B26A4C44984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AE96237-737C-40E0-AEE6-C17D80524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1DA3C-1343-4AE3-B7CA-5EF31E3A3C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0B9324-EBFD-4628-A3CF-5723FFC7EA7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e862b0c-cd8b-4600-be97-bb258abe8248"/>
    <ds:schemaRef ds:uri="Trafikverket"/>
    <ds:schemaRef ds:uri="http://www.w3.org/XML/1998/namespace"/>
    <ds:schemaRef ds:uri="http://purl.org/dc/dcmitype/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FRISKIS OCH SVETTIS</vt:lpstr>
    </vt:vector>
  </TitlesOfParts>
  <Company>Trafikverket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FRISKIS OCH SVETTIS</dc:title>
  <dc:creator>kauylv01</dc:creator>
  <cp:lastModifiedBy>Meyer Sofia, PLev</cp:lastModifiedBy>
  <cp:revision>2</cp:revision>
  <cp:lastPrinted>2014-08-14T08:37:00Z</cp:lastPrinted>
  <dcterms:created xsi:type="dcterms:W3CDTF">2025-09-15T08:50:00Z</dcterms:created>
  <dcterms:modified xsi:type="dcterms:W3CDTF">2025-09-15T08:50:00Z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0x0101002EE44F411E754ABAB6EB27FC7D8442BF00FBDC29B7F7B140FA848AB6ABEF7636D900A6147F28D1CC4C4AA6AF12D65AD89AAD</vt:lpwstr>
  </property>
  <property fmtid="{D5CDD505-2E9C-101B-9397-08002B2CF9AE}" pid="3" name="TrvUploadedDocumentType">
    <vt:lpwstr>26;#ARBETSMATERIAL|a2894791-a90f-4fd8-bd38-5426c743cb42</vt:lpwstr>
  </property>
  <property fmtid="{D5CDD505-2E9C-101B-9397-08002B2CF9AE}" pid="4" name="TrvDocumentType">
    <vt:lpwstr>26;#ARBETSMATERIAL|a2894791-a90f-4fd8-bd38-5426c743cb42</vt:lpwstr>
  </property>
  <property fmtid="{D5CDD505-2E9C-101B-9397-08002B2CF9AE}" pid="5" name="TrvDocumentTypeTaxHTField0">
    <vt:lpwstr>ARBETSMATERIAL|a2894791-a90f-4fd8-bd38-5426c743cb42</vt:lpwstr>
  </property>
</Properties>
</file>